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ED3C" w14:textId="4A00E90C" w:rsidR="0010151F" w:rsidRPr="00537F4A" w:rsidRDefault="006D4661" w:rsidP="00671A48">
      <w:pPr>
        <w:rPr>
          <w:rFonts w:ascii="Arial" w:hAnsi="Arial" w:cs="Arial"/>
          <w:sz w:val="20"/>
          <w:szCs w:val="20"/>
        </w:rPr>
      </w:pPr>
      <w:r w:rsidRPr="00537F4A">
        <w:rPr>
          <w:rFonts w:ascii="Arial" w:hAnsi="Arial" w:cs="Arial"/>
          <w:sz w:val="20"/>
          <w:szCs w:val="20"/>
        </w:rPr>
        <w:t xml:space="preserve"> </w:t>
      </w:r>
      <w:r w:rsidR="00671A48" w:rsidRPr="00537F4A">
        <w:rPr>
          <w:rFonts w:ascii="Arial" w:hAnsi="Arial" w:cs="Arial"/>
          <w:sz w:val="20"/>
          <w:szCs w:val="20"/>
        </w:rPr>
        <w:t xml:space="preserve"> </w:t>
      </w:r>
    </w:p>
    <w:p w14:paraId="6336C867" w14:textId="6403F60E" w:rsidR="00F470BF" w:rsidRPr="00537F4A" w:rsidRDefault="00F470BF" w:rsidP="00F470BF">
      <w:pPr>
        <w:jc w:val="right"/>
        <w:rPr>
          <w:rFonts w:ascii="Arial" w:hAnsi="Arial" w:cs="Arial"/>
        </w:rPr>
      </w:pPr>
      <w:r w:rsidRPr="00537F4A">
        <w:rPr>
          <w:rFonts w:ascii="Arial" w:hAnsi="Arial" w:cs="Arial"/>
        </w:rPr>
        <w:t xml:space="preserve">Poznań </w:t>
      </w:r>
      <w:r w:rsidR="001E1CEC">
        <w:rPr>
          <w:rFonts w:ascii="Arial" w:hAnsi="Arial" w:cs="Arial"/>
        </w:rPr>
        <w:t>1</w:t>
      </w:r>
      <w:r w:rsidRPr="00537F4A">
        <w:rPr>
          <w:rFonts w:ascii="Arial" w:hAnsi="Arial" w:cs="Arial"/>
        </w:rPr>
        <w:t>4.02.2022 r.</w:t>
      </w:r>
    </w:p>
    <w:p w14:paraId="3759E88D" w14:textId="77777777" w:rsidR="00F470BF" w:rsidRPr="00537F4A" w:rsidRDefault="00F470BF">
      <w:pPr>
        <w:rPr>
          <w:rFonts w:ascii="Arial" w:hAnsi="Arial" w:cs="Arial"/>
        </w:rPr>
      </w:pPr>
    </w:p>
    <w:p w14:paraId="5CF36AA2" w14:textId="47B2F47B" w:rsidR="0010151F" w:rsidRPr="00537F4A" w:rsidRDefault="00F470BF" w:rsidP="006D23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7F4A">
        <w:rPr>
          <w:rFonts w:ascii="Arial" w:hAnsi="Arial" w:cs="Arial"/>
          <w:b/>
          <w:bCs/>
          <w:sz w:val="24"/>
          <w:szCs w:val="24"/>
        </w:rPr>
        <w:t>HARMONOGRAM WSPARCIA</w:t>
      </w:r>
    </w:p>
    <w:p w14:paraId="1A8121FD" w14:textId="24515505" w:rsidR="00F470BF" w:rsidRPr="00537F4A" w:rsidRDefault="006D231E" w:rsidP="006D231E">
      <w:pPr>
        <w:jc w:val="center"/>
        <w:rPr>
          <w:rFonts w:ascii="Arial" w:hAnsi="Arial" w:cs="Arial"/>
        </w:rPr>
      </w:pPr>
      <w:r w:rsidRPr="00537F4A">
        <w:rPr>
          <w:rFonts w:ascii="Arial" w:hAnsi="Arial" w:cs="Arial"/>
        </w:rPr>
        <w:t>w</w:t>
      </w:r>
      <w:r w:rsidR="00F470BF" w:rsidRPr="00537F4A">
        <w:rPr>
          <w:rFonts w:ascii="Arial" w:hAnsi="Arial" w:cs="Arial"/>
        </w:rPr>
        <w:t xml:space="preserve"> projekcie pn.</w:t>
      </w:r>
      <w:r w:rsidR="00F470BF" w:rsidRPr="00537F4A">
        <w:rPr>
          <w:rFonts w:ascii="Arial" w:hAnsi="Arial" w:cs="Arial"/>
          <w:b/>
          <w:bCs/>
        </w:rPr>
        <w:t xml:space="preserve"> </w:t>
      </w:r>
      <w:r w:rsidR="00F470BF" w:rsidRPr="00537F4A">
        <w:rPr>
          <w:rFonts w:ascii="Arial" w:hAnsi="Arial" w:cs="Arial"/>
          <w:b/>
          <w:bCs/>
          <w:i/>
          <w:iCs/>
        </w:rPr>
        <w:t>Współpraca dla zawodowej przyszłości – podnoszenie efektywności kształcenia w ZSŁ, ZSH oraz ZSZ nr 6 w Poznaniu</w:t>
      </w:r>
      <w:r w:rsidR="00F470BF" w:rsidRPr="00537F4A">
        <w:rPr>
          <w:rFonts w:ascii="Arial" w:hAnsi="Arial" w:cs="Arial"/>
          <w:b/>
          <w:bCs/>
        </w:rPr>
        <w:t xml:space="preserve"> </w:t>
      </w:r>
      <w:r w:rsidR="00F470BF" w:rsidRPr="00537F4A">
        <w:rPr>
          <w:rFonts w:ascii="Arial" w:hAnsi="Arial" w:cs="Arial"/>
        </w:rPr>
        <w:t>(nr RPWP.08.03.04-30-0002/19)</w:t>
      </w:r>
    </w:p>
    <w:p w14:paraId="5F37685F" w14:textId="6BABF042" w:rsidR="006D231E" w:rsidRPr="00537F4A" w:rsidRDefault="006D231E" w:rsidP="006D231E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E2CF575" w14:textId="3CDF3231" w:rsidR="006D231E" w:rsidRPr="00537F4A" w:rsidRDefault="006D231E" w:rsidP="00537F4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u w:val="single"/>
        </w:rPr>
      </w:pPr>
      <w:r w:rsidRPr="00537F4A">
        <w:rPr>
          <w:rFonts w:ascii="Arial" w:hAnsi="Arial" w:cs="Arial"/>
          <w:b/>
          <w:bCs/>
          <w:u w:val="single"/>
        </w:rPr>
        <w:t>Zespół Szkół Łączności im. Mikołaja Kopernika w Poznaniu</w:t>
      </w:r>
    </w:p>
    <w:p w14:paraId="599544C9" w14:textId="3740D97D" w:rsidR="00C971CA" w:rsidRPr="00537F4A" w:rsidRDefault="00E16EE0" w:rsidP="00537F4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37F4A">
        <w:rPr>
          <w:rStyle w:val="lrzxr"/>
          <w:rFonts w:ascii="Arial" w:hAnsi="Arial" w:cs="Arial"/>
        </w:rPr>
        <w:t xml:space="preserve">ul. </w:t>
      </w:r>
      <w:r w:rsidR="00C971CA" w:rsidRPr="00537F4A">
        <w:rPr>
          <w:rStyle w:val="lrzxr"/>
          <w:rFonts w:ascii="Arial" w:hAnsi="Arial" w:cs="Arial"/>
        </w:rPr>
        <w:t>Przełajowa 4, 61-622 Poznań</w:t>
      </w:r>
    </w:p>
    <w:p w14:paraId="38774437" w14:textId="5280C96C" w:rsidR="006D231E" w:rsidRPr="00537F4A" w:rsidRDefault="006D231E" w:rsidP="006D2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231E" w:rsidRPr="00537F4A" w14:paraId="202FAC80" w14:textId="77777777" w:rsidTr="00E16EE0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96903F" w14:textId="6467C3B0" w:rsidR="006D231E" w:rsidRPr="00537F4A" w:rsidRDefault="00706F55" w:rsidP="00E16E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37F4A">
              <w:rPr>
                <w:rFonts w:ascii="Arial" w:hAnsi="Arial" w:cs="Arial"/>
                <w:b/>
                <w:bCs/>
              </w:rPr>
              <w:t>Rodzaj</w:t>
            </w:r>
            <w:r w:rsidR="00C971CA" w:rsidRPr="00537F4A">
              <w:rPr>
                <w:rFonts w:ascii="Arial" w:hAnsi="Arial" w:cs="Arial"/>
                <w:b/>
                <w:bCs/>
              </w:rPr>
              <w:t xml:space="preserve"> wsparcia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F2882D4" w14:textId="4A48C2D8" w:rsidR="006D231E" w:rsidRPr="00537F4A" w:rsidRDefault="00EF6D14" w:rsidP="00E16E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37F4A">
              <w:rPr>
                <w:rFonts w:ascii="Arial" w:hAnsi="Arial" w:cs="Arial"/>
                <w:b/>
                <w:bCs/>
              </w:rPr>
              <w:t>Daty realizacji wsparcia</w:t>
            </w:r>
          </w:p>
        </w:tc>
      </w:tr>
      <w:tr w:rsidR="006D231E" w:rsidRPr="00537F4A" w14:paraId="388F17D7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5FF967CA" w14:textId="21241AB1" w:rsidR="006D231E" w:rsidRPr="00537F4A" w:rsidRDefault="00670CE1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Doposażenie pracowni</w:t>
            </w:r>
          </w:p>
        </w:tc>
        <w:tc>
          <w:tcPr>
            <w:tcW w:w="4531" w:type="dxa"/>
            <w:vAlign w:val="center"/>
          </w:tcPr>
          <w:p w14:paraId="7E0FA08C" w14:textId="1D74F09D" w:rsidR="006D231E" w:rsidRPr="00537F4A" w:rsidRDefault="001E1CEC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537F4A">
              <w:rPr>
                <w:rFonts w:ascii="Arial" w:hAnsi="Arial" w:cs="Arial"/>
              </w:rPr>
              <w:t xml:space="preserve"> kwartał 2022</w:t>
            </w:r>
          </w:p>
        </w:tc>
      </w:tr>
      <w:tr w:rsidR="006D231E" w:rsidRPr="00537F4A" w14:paraId="3E7BCA32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64926C0B" w14:textId="0884541B" w:rsidR="006D231E" w:rsidRPr="00537F4A" w:rsidRDefault="00670CE1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Doradztwo zawodowe dla uczniów</w:t>
            </w:r>
          </w:p>
        </w:tc>
        <w:tc>
          <w:tcPr>
            <w:tcW w:w="4531" w:type="dxa"/>
            <w:vAlign w:val="center"/>
          </w:tcPr>
          <w:p w14:paraId="6047D323" w14:textId="35BAA6B5" w:rsidR="006D231E" w:rsidRPr="00537F4A" w:rsidRDefault="00E16EE0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I kwartał 2022 – II kwartał 2023</w:t>
            </w:r>
          </w:p>
        </w:tc>
      </w:tr>
      <w:tr w:rsidR="006D231E" w:rsidRPr="00537F4A" w14:paraId="1A9D662B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2E08A9E5" w14:textId="2519CF2A" w:rsidR="006D231E" w:rsidRPr="00537F4A" w:rsidRDefault="00350E6D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Studia podyplomowe</w:t>
            </w:r>
            <w:r w:rsidR="00FF559D" w:rsidRPr="00537F4A">
              <w:rPr>
                <w:rFonts w:ascii="Arial" w:hAnsi="Arial" w:cs="Arial"/>
              </w:rPr>
              <w:t xml:space="preserve"> dla nauczycieli</w:t>
            </w:r>
            <w:r w:rsidRPr="00537F4A">
              <w:rPr>
                <w:rFonts w:ascii="Arial" w:hAnsi="Arial" w:cs="Arial"/>
              </w:rPr>
              <w:t xml:space="preserve">: </w:t>
            </w:r>
            <w:r w:rsidR="00FF559D" w:rsidRPr="00537F4A">
              <w:rPr>
                <w:rFonts w:ascii="Arial" w:hAnsi="Arial" w:cs="Arial"/>
              </w:rPr>
              <w:t>„</w:t>
            </w:r>
            <w:r w:rsidRPr="00537F4A">
              <w:rPr>
                <w:rFonts w:ascii="Arial" w:hAnsi="Arial" w:cs="Arial"/>
              </w:rPr>
              <w:t>Audyt bezpieczeństwa systemów informatycznych</w:t>
            </w:r>
            <w:r w:rsidR="00FF559D" w:rsidRPr="00537F4A">
              <w:rPr>
                <w:rFonts w:ascii="Arial" w:hAnsi="Arial" w:cs="Arial"/>
              </w:rPr>
              <w:t>”</w:t>
            </w:r>
          </w:p>
        </w:tc>
        <w:tc>
          <w:tcPr>
            <w:tcW w:w="4531" w:type="dxa"/>
            <w:vAlign w:val="center"/>
          </w:tcPr>
          <w:p w14:paraId="1D6A85D8" w14:textId="782B7E1C" w:rsidR="006D231E" w:rsidRPr="00537F4A" w:rsidRDefault="00524DAF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1E1CEC">
              <w:rPr>
                <w:rFonts w:ascii="Arial" w:hAnsi="Arial" w:cs="Arial"/>
              </w:rPr>
              <w:t xml:space="preserve"> 2021 – </w:t>
            </w:r>
            <w:r>
              <w:rPr>
                <w:rFonts w:ascii="Arial" w:hAnsi="Arial" w:cs="Arial"/>
              </w:rPr>
              <w:t>07.</w:t>
            </w:r>
            <w:r w:rsidR="001E1CEC" w:rsidRPr="00537F4A">
              <w:rPr>
                <w:rFonts w:ascii="Arial" w:hAnsi="Arial" w:cs="Arial"/>
              </w:rPr>
              <w:t>2022</w:t>
            </w:r>
          </w:p>
        </w:tc>
      </w:tr>
      <w:tr w:rsidR="006D231E" w:rsidRPr="00537F4A" w14:paraId="43D4B30C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23654A07" w14:textId="3BED3AE2" w:rsidR="006D231E" w:rsidRPr="00537F4A" w:rsidRDefault="00350E6D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 xml:space="preserve">Studia podyplomowe dla 2 naucz, kierunek: </w:t>
            </w:r>
            <w:r w:rsidR="00FF559D" w:rsidRPr="00537F4A">
              <w:rPr>
                <w:rFonts w:ascii="Arial" w:hAnsi="Arial" w:cs="Arial"/>
              </w:rPr>
              <w:t>”I</w:t>
            </w:r>
            <w:r w:rsidRPr="00537F4A">
              <w:rPr>
                <w:rFonts w:ascii="Arial" w:hAnsi="Arial" w:cs="Arial"/>
              </w:rPr>
              <w:t>nformatyczne systemy zarządzania produktem i procesem w</w:t>
            </w:r>
            <w:r w:rsidR="00FF559D" w:rsidRPr="00537F4A">
              <w:rPr>
                <w:rFonts w:ascii="Arial" w:hAnsi="Arial" w:cs="Arial"/>
              </w:rPr>
              <w:t xml:space="preserve"> </w:t>
            </w:r>
            <w:r w:rsidRPr="00537F4A">
              <w:rPr>
                <w:rFonts w:ascii="Arial" w:hAnsi="Arial" w:cs="Arial"/>
              </w:rPr>
              <w:t>przemyśle 4.0</w:t>
            </w:r>
            <w:r w:rsidR="00FF559D" w:rsidRPr="00537F4A">
              <w:rPr>
                <w:rFonts w:ascii="Arial" w:hAnsi="Arial" w:cs="Arial"/>
              </w:rPr>
              <w:t>”</w:t>
            </w:r>
          </w:p>
        </w:tc>
        <w:tc>
          <w:tcPr>
            <w:tcW w:w="4531" w:type="dxa"/>
            <w:vAlign w:val="center"/>
          </w:tcPr>
          <w:p w14:paraId="7FD5B02D" w14:textId="4407BCFD" w:rsidR="006D231E" w:rsidRPr="00537F4A" w:rsidRDefault="00524DAF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1E1CEC">
              <w:rPr>
                <w:rFonts w:ascii="Arial" w:hAnsi="Arial" w:cs="Arial"/>
              </w:rPr>
              <w:t xml:space="preserve">2021 – </w:t>
            </w:r>
            <w:r>
              <w:rPr>
                <w:rFonts w:ascii="Arial" w:hAnsi="Arial" w:cs="Arial"/>
              </w:rPr>
              <w:t>07.</w:t>
            </w:r>
            <w:r w:rsidR="001E1CEC" w:rsidRPr="00537F4A">
              <w:rPr>
                <w:rFonts w:ascii="Arial" w:hAnsi="Arial" w:cs="Arial"/>
              </w:rPr>
              <w:t>2022</w:t>
            </w:r>
          </w:p>
        </w:tc>
      </w:tr>
      <w:tr w:rsidR="006D231E" w:rsidRPr="00537F4A" w14:paraId="0013026A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51E5A136" w14:textId="701D0235" w:rsidR="006D231E" w:rsidRPr="00537F4A" w:rsidRDefault="0030042F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Kurs dla nauczycieli: „Spawanie światłowodów i pomiary sieci światłowodowych”</w:t>
            </w:r>
          </w:p>
        </w:tc>
        <w:tc>
          <w:tcPr>
            <w:tcW w:w="4531" w:type="dxa"/>
            <w:vAlign w:val="center"/>
          </w:tcPr>
          <w:p w14:paraId="716663E3" w14:textId="133C9D0F" w:rsidR="006D231E" w:rsidRPr="00537F4A" w:rsidRDefault="001F2226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 </w:t>
            </w:r>
            <w:r w:rsidR="00C9315A" w:rsidRPr="00537F4A">
              <w:rPr>
                <w:rFonts w:ascii="Arial" w:hAnsi="Arial" w:cs="Arial"/>
              </w:rPr>
              <w:t>kwartał 2022</w:t>
            </w:r>
          </w:p>
        </w:tc>
      </w:tr>
      <w:tr w:rsidR="0030042F" w:rsidRPr="00537F4A" w14:paraId="003A8926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57D3B57F" w14:textId="010E799D" w:rsidR="0030042F" w:rsidRPr="00537F4A" w:rsidRDefault="0030042F" w:rsidP="00E16EE0">
            <w:pPr>
              <w:tabs>
                <w:tab w:val="left" w:pos="91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 xml:space="preserve">Kurs grafiki komputerowej 3 d - I </w:t>
            </w:r>
            <w:proofErr w:type="spellStart"/>
            <w:r w:rsidRPr="00537F4A">
              <w:rPr>
                <w:rFonts w:ascii="Arial" w:hAnsi="Arial" w:cs="Arial"/>
              </w:rPr>
              <w:t>i</w:t>
            </w:r>
            <w:proofErr w:type="spellEnd"/>
            <w:r w:rsidRPr="00537F4A">
              <w:rPr>
                <w:rFonts w:ascii="Arial" w:hAnsi="Arial" w:cs="Arial"/>
              </w:rPr>
              <w:t xml:space="preserve"> II stopnia dla nauczycieli</w:t>
            </w:r>
          </w:p>
        </w:tc>
        <w:tc>
          <w:tcPr>
            <w:tcW w:w="4531" w:type="dxa"/>
            <w:vAlign w:val="center"/>
          </w:tcPr>
          <w:p w14:paraId="6FE6B1A9" w14:textId="337935C4" w:rsidR="0030042F" w:rsidRPr="00537F4A" w:rsidRDefault="00524DAF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 </w:t>
            </w:r>
            <w:r w:rsidR="00432734" w:rsidRPr="00537F4A">
              <w:rPr>
                <w:rFonts w:ascii="Arial" w:hAnsi="Arial" w:cs="Arial"/>
              </w:rPr>
              <w:t>kwartał 2022</w:t>
            </w:r>
          </w:p>
        </w:tc>
      </w:tr>
      <w:tr w:rsidR="006D231E" w:rsidRPr="00537F4A" w14:paraId="343567DE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7450553A" w14:textId="2A93E34D" w:rsidR="006D231E" w:rsidRPr="00537F4A" w:rsidRDefault="00350E6D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Staże uczniowskie</w:t>
            </w:r>
          </w:p>
        </w:tc>
        <w:tc>
          <w:tcPr>
            <w:tcW w:w="4531" w:type="dxa"/>
            <w:vAlign w:val="center"/>
          </w:tcPr>
          <w:p w14:paraId="48E27F2B" w14:textId="75CA5963" w:rsidR="006D231E" w:rsidRPr="00537F4A" w:rsidRDefault="00735679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27.06.2022 – 31.08.2022</w:t>
            </w:r>
          </w:p>
        </w:tc>
      </w:tr>
      <w:tr w:rsidR="006D231E" w:rsidRPr="00537F4A" w14:paraId="0A8B0224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7FDE81EB" w14:textId="3D156663" w:rsidR="006D231E" w:rsidRPr="00537F4A" w:rsidRDefault="00FF559D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Kurs dla uczniów:</w:t>
            </w:r>
            <w:r w:rsidR="002E2982" w:rsidRPr="00537F4A">
              <w:rPr>
                <w:rFonts w:ascii="Arial" w:hAnsi="Arial" w:cs="Arial"/>
              </w:rPr>
              <w:t xml:space="preserve"> "Uprawnienia elektryczne do 1 </w:t>
            </w:r>
            <w:proofErr w:type="spellStart"/>
            <w:r w:rsidR="002E2982" w:rsidRPr="00537F4A">
              <w:rPr>
                <w:rFonts w:ascii="Arial" w:hAnsi="Arial" w:cs="Arial"/>
              </w:rPr>
              <w:t>kV</w:t>
            </w:r>
            <w:proofErr w:type="spellEnd"/>
            <w:r w:rsidR="002E2982" w:rsidRPr="00537F4A">
              <w:rPr>
                <w:rFonts w:ascii="Arial" w:hAnsi="Arial" w:cs="Arial"/>
              </w:rPr>
              <w:t xml:space="preserve"> + egz</w:t>
            </w:r>
            <w:r w:rsidRPr="00537F4A">
              <w:rPr>
                <w:rFonts w:ascii="Arial" w:hAnsi="Arial" w:cs="Arial"/>
              </w:rPr>
              <w:t>amin”</w:t>
            </w:r>
          </w:p>
        </w:tc>
        <w:tc>
          <w:tcPr>
            <w:tcW w:w="4531" w:type="dxa"/>
            <w:vAlign w:val="center"/>
          </w:tcPr>
          <w:p w14:paraId="162AFF26" w14:textId="0CC372D3" w:rsidR="006D231E" w:rsidRPr="00537F4A" w:rsidRDefault="00524DAF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A7331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31.08.</w:t>
            </w:r>
            <w:r w:rsidR="00432734" w:rsidRPr="00537F4A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350E6D" w:rsidRPr="00537F4A" w14:paraId="1D34745D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56D23796" w14:textId="6537A76C" w:rsidR="00350E6D" w:rsidRPr="00537F4A" w:rsidRDefault="002E2982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Zajęcia dodatkowe</w:t>
            </w:r>
            <w:r w:rsidR="00FF559D" w:rsidRPr="00537F4A">
              <w:rPr>
                <w:rFonts w:ascii="Arial" w:hAnsi="Arial" w:cs="Arial"/>
              </w:rPr>
              <w:t xml:space="preserve"> dla uczniów: „</w:t>
            </w:r>
            <w:r w:rsidRPr="00537F4A">
              <w:rPr>
                <w:rFonts w:ascii="Arial" w:hAnsi="Arial" w:cs="Arial"/>
              </w:rPr>
              <w:t xml:space="preserve">Obsługa drukarek 3D” </w:t>
            </w:r>
          </w:p>
        </w:tc>
        <w:tc>
          <w:tcPr>
            <w:tcW w:w="4531" w:type="dxa"/>
            <w:vAlign w:val="center"/>
          </w:tcPr>
          <w:p w14:paraId="59AB56F9" w14:textId="196F79E5" w:rsidR="00350E6D" w:rsidRPr="00537F4A" w:rsidRDefault="00432734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I kwartał 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350E6D" w:rsidRPr="00537F4A" w14:paraId="735115BB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0060C877" w14:textId="301A2AAB" w:rsidR="00350E6D" w:rsidRPr="00537F4A" w:rsidRDefault="00386E9C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S</w:t>
            </w:r>
            <w:r w:rsidR="002E2982" w:rsidRPr="00537F4A">
              <w:rPr>
                <w:rFonts w:ascii="Arial" w:hAnsi="Arial" w:cs="Arial"/>
              </w:rPr>
              <w:t>zkolenia</w:t>
            </w:r>
            <w:r w:rsidRPr="00537F4A">
              <w:rPr>
                <w:rFonts w:ascii="Arial" w:hAnsi="Arial" w:cs="Arial"/>
              </w:rPr>
              <w:t xml:space="preserve"> dla uczniów:</w:t>
            </w:r>
            <w:r w:rsidR="002E2982" w:rsidRPr="00537F4A">
              <w:rPr>
                <w:rFonts w:ascii="Arial" w:hAnsi="Arial" w:cs="Arial"/>
              </w:rPr>
              <w:t xml:space="preserve"> "Aplikacje mobilne"</w:t>
            </w:r>
          </w:p>
        </w:tc>
        <w:tc>
          <w:tcPr>
            <w:tcW w:w="4531" w:type="dxa"/>
            <w:vAlign w:val="center"/>
          </w:tcPr>
          <w:p w14:paraId="1BF724F2" w14:textId="2594F74C" w:rsidR="00350E6D" w:rsidRPr="00537F4A" w:rsidRDefault="00524DAF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</w:t>
            </w:r>
            <w:r w:rsidR="00432734">
              <w:rPr>
                <w:rFonts w:ascii="Arial" w:hAnsi="Arial" w:cs="Arial"/>
              </w:rPr>
              <w:t xml:space="preserve">2021 – </w:t>
            </w:r>
            <w:r>
              <w:rPr>
                <w:rFonts w:ascii="Arial" w:hAnsi="Arial" w:cs="Arial"/>
              </w:rPr>
              <w:t>23.02.</w:t>
            </w:r>
            <w:r w:rsidR="00432734" w:rsidRPr="00537F4A">
              <w:rPr>
                <w:rFonts w:ascii="Arial" w:hAnsi="Arial" w:cs="Arial"/>
              </w:rPr>
              <w:t>2022</w:t>
            </w:r>
          </w:p>
        </w:tc>
      </w:tr>
    </w:tbl>
    <w:p w14:paraId="5CB3D25F" w14:textId="77777777" w:rsidR="006D231E" w:rsidRPr="00537F4A" w:rsidRDefault="006D231E" w:rsidP="006D2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46C3D6" w14:textId="23D3C9B4" w:rsidR="006D231E" w:rsidRPr="00537F4A" w:rsidRDefault="006D231E" w:rsidP="006D2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EDB385" w14:textId="39B66778" w:rsidR="006D231E" w:rsidRPr="00537F4A" w:rsidRDefault="006D231E" w:rsidP="00537F4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u w:val="single"/>
        </w:rPr>
      </w:pPr>
      <w:r w:rsidRPr="00537F4A">
        <w:rPr>
          <w:rFonts w:ascii="Arial" w:hAnsi="Arial" w:cs="Arial"/>
          <w:b/>
          <w:bCs/>
          <w:u w:val="single"/>
        </w:rPr>
        <w:t>Zespół Szkół Handlowych im. Bohaterów Poznańskiego Czerwca '56 w Poznaniu</w:t>
      </w:r>
    </w:p>
    <w:p w14:paraId="25AC4A53" w14:textId="7B6D99C1" w:rsidR="006D231E" w:rsidRPr="00537F4A" w:rsidRDefault="00E16EE0" w:rsidP="00537F4A">
      <w:pPr>
        <w:autoSpaceDE w:val="0"/>
        <w:autoSpaceDN w:val="0"/>
        <w:adjustRightInd w:val="0"/>
        <w:spacing w:after="0" w:line="276" w:lineRule="auto"/>
        <w:rPr>
          <w:rStyle w:val="lrzxr"/>
          <w:rFonts w:ascii="Arial" w:hAnsi="Arial" w:cs="Arial"/>
        </w:rPr>
      </w:pPr>
      <w:r w:rsidRPr="00537F4A">
        <w:rPr>
          <w:rStyle w:val="lrzxr"/>
          <w:rFonts w:ascii="Arial" w:hAnsi="Arial" w:cs="Arial"/>
        </w:rPr>
        <w:t xml:space="preserve">ul. </w:t>
      </w:r>
      <w:r w:rsidR="00C971CA" w:rsidRPr="00537F4A">
        <w:rPr>
          <w:rStyle w:val="lrzxr"/>
          <w:rFonts w:ascii="Arial" w:hAnsi="Arial" w:cs="Arial"/>
        </w:rPr>
        <w:t>Śniadeckich 54/58, 60-774 Poznań</w:t>
      </w:r>
    </w:p>
    <w:p w14:paraId="5A03F3AA" w14:textId="64A7A4B6" w:rsidR="00C971CA" w:rsidRPr="00537F4A" w:rsidRDefault="00C971CA" w:rsidP="006D231E">
      <w:pPr>
        <w:autoSpaceDE w:val="0"/>
        <w:autoSpaceDN w:val="0"/>
        <w:adjustRightInd w:val="0"/>
        <w:spacing w:after="0" w:line="240" w:lineRule="auto"/>
        <w:rPr>
          <w:rStyle w:val="lrzxr"/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2569" w:rsidRPr="00537F4A" w14:paraId="4F16B1F6" w14:textId="77777777" w:rsidTr="00E16EE0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3BD080B" w14:textId="77777777" w:rsidR="00762569" w:rsidRPr="00537F4A" w:rsidRDefault="00762569" w:rsidP="000D05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7F4A">
              <w:rPr>
                <w:rFonts w:ascii="Arial" w:hAnsi="Arial" w:cs="Arial"/>
                <w:b/>
                <w:bCs/>
              </w:rPr>
              <w:t>Rodzaj wsparcia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5EA7852" w14:textId="77777777" w:rsidR="00762569" w:rsidRPr="00537F4A" w:rsidRDefault="00762569" w:rsidP="000D05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7F4A">
              <w:rPr>
                <w:rFonts w:ascii="Arial" w:hAnsi="Arial" w:cs="Arial"/>
                <w:b/>
                <w:bCs/>
              </w:rPr>
              <w:t>Daty realizacji wsparcia</w:t>
            </w:r>
          </w:p>
        </w:tc>
      </w:tr>
      <w:tr w:rsidR="00762569" w:rsidRPr="00537F4A" w14:paraId="2C734397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34B611D8" w14:textId="77777777" w:rsidR="00762569" w:rsidRPr="00537F4A" w:rsidRDefault="00762569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Doposażenie pracowni</w:t>
            </w:r>
          </w:p>
        </w:tc>
        <w:tc>
          <w:tcPr>
            <w:tcW w:w="4531" w:type="dxa"/>
            <w:vAlign w:val="center"/>
          </w:tcPr>
          <w:p w14:paraId="47D75F63" w14:textId="3EB39E59" w:rsidR="00762569" w:rsidRPr="00537F4A" w:rsidRDefault="001F2226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</w:t>
            </w:r>
            <w:r w:rsidRPr="00537F4A">
              <w:rPr>
                <w:rFonts w:ascii="Arial" w:hAnsi="Arial" w:cs="Arial"/>
              </w:rPr>
              <w:t xml:space="preserve"> kwartał 202</w:t>
            </w:r>
            <w:r>
              <w:rPr>
                <w:rFonts w:ascii="Arial" w:hAnsi="Arial" w:cs="Arial"/>
              </w:rPr>
              <w:t xml:space="preserve">1 - </w:t>
            </w:r>
            <w:r w:rsidRPr="00537F4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537F4A">
              <w:rPr>
                <w:rFonts w:ascii="Arial" w:hAnsi="Arial" w:cs="Arial"/>
              </w:rPr>
              <w:t xml:space="preserve"> kwartał 2022</w:t>
            </w:r>
          </w:p>
        </w:tc>
      </w:tr>
      <w:tr w:rsidR="00762569" w:rsidRPr="00537F4A" w14:paraId="1EAE570C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5CF4BD8A" w14:textId="77777777" w:rsidR="00762569" w:rsidRPr="00537F4A" w:rsidRDefault="00762569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Doradztwo zawodowe dla uczniów</w:t>
            </w:r>
          </w:p>
        </w:tc>
        <w:tc>
          <w:tcPr>
            <w:tcW w:w="4531" w:type="dxa"/>
            <w:vAlign w:val="center"/>
          </w:tcPr>
          <w:p w14:paraId="34182E20" w14:textId="3A246D25" w:rsidR="00762569" w:rsidRPr="00537F4A" w:rsidRDefault="00E16EE0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I kwartał 2022 – II kwartał 2023</w:t>
            </w:r>
          </w:p>
        </w:tc>
      </w:tr>
      <w:tr w:rsidR="00762569" w:rsidRPr="00537F4A" w14:paraId="5B8880F6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214E1D89" w14:textId="05F7ABE2" w:rsidR="00762569" w:rsidRPr="00537F4A" w:rsidRDefault="00762569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Studia podyplomowe dla nauczycieli: „</w:t>
            </w:r>
            <w:r w:rsidR="00A73315">
              <w:rPr>
                <w:rFonts w:ascii="Arial" w:hAnsi="Arial" w:cs="Arial"/>
              </w:rPr>
              <w:t>Rachunkowość</w:t>
            </w:r>
            <w:r w:rsidRPr="00537F4A">
              <w:rPr>
                <w:rFonts w:ascii="Arial" w:hAnsi="Arial" w:cs="Arial"/>
              </w:rPr>
              <w:t>”</w:t>
            </w:r>
          </w:p>
        </w:tc>
        <w:tc>
          <w:tcPr>
            <w:tcW w:w="4531" w:type="dxa"/>
            <w:vAlign w:val="center"/>
          </w:tcPr>
          <w:p w14:paraId="4CCFD0C2" w14:textId="61D8DB6D" w:rsidR="00762569" w:rsidRPr="00537F4A" w:rsidRDefault="00A73315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1E1CEC">
              <w:rPr>
                <w:rFonts w:ascii="Arial" w:hAnsi="Arial" w:cs="Arial"/>
              </w:rPr>
              <w:t xml:space="preserve">2021 – </w:t>
            </w:r>
            <w:r>
              <w:rPr>
                <w:rFonts w:ascii="Arial" w:hAnsi="Arial" w:cs="Arial"/>
              </w:rPr>
              <w:t>06.</w:t>
            </w:r>
            <w:r w:rsidR="001E1CEC" w:rsidRPr="00537F4A">
              <w:rPr>
                <w:rFonts w:ascii="Arial" w:hAnsi="Arial" w:cs="Arial"/>
              </w:rPr>
              <w:t>2022</w:t>
            </w:r>
          </w:p>
        </w:tc>
      </w:tr>
      <w:tr w:rsidR="00762569" w:rsidRPr="00537F4A" w14:paraId="057B9FA4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083C3CDF" w14:textId="77777777" w:rsidR="00762569" w:rsidRPr="00537F4A" w:rsidRDefault="00762569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lastRenderedPageBreak/>
              <w:t>Staże uczniowskie</w:t>
            </w:r>
          </w:p>
        </w:tc>
        <w:tc>
          <w:tcPr>
            <w:tcW w:w="4531" w:type="dxa"/>
            <w:vAlign w:val="center"/>
          </w:tcPr>
          <w:p w14:paraId="09F7E0E6" w14:textId="5BFC83FF" w:rsidR="00762569" w:rsidRPr="00537F4A" w:rsidRDefault="00735679" w:rsidP="00E16E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27.06.2022 – 31.08.2022</w:t>
            </w:r>
          </w:p>
        </w:tc>
      </w:tr>
      <w:tr w:rsidR="001F2226" w:rsidRPr="00537F4A" w14:paraId="78C75A84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72A80003" w14:textId="16DBF1EE" w:rsidR="001F2226" w:rsidRPr="00537F4A" w:rsidRDefault="001F2226" w:rsidP="001F22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Kurs dla uczniów: prawo jazdy kat. B + egzamin</w:t>
            </w:r>
          </w:p>
        </w:tc>
        <w:tc>
          <w:tcPr>
            <w:tcW w:w="4531" w:type="dxa"/>
            <w:vAlign w:val="center"/>
          </w:tcPr>
          <w:p w14:paraId="32155E17" w14:textId="434E9A9D" w:rsidR="001F2226" w:rsidRPr="00537F4A" w:rsidRDefault="00DF217D" w:rsidP="001F22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07.12.</w:t>
            </w:r>
            <w:r w:rsidR="001F2226">
              <w:rPr>
                <w:rFonts w:ascii="Arial" w:hAnsi="Arial" w:cs="Arial"/>
              </w:rPr>
              <w:t xml:space="preserve">2021 – </w:t>
            </w:r>
            <w:r>
              <w:rPr>
                <w:rFonts w:ascii="Arial" w:hAnsi="Arial" w:cs="Arial"/>
              </w:rPr>
              <w:t>30.09.</w:t>
            </w:r>
            <w:r w:rsidR="001F2226" w:rsidRPr="00537F4A">
              <w:rPr>
                <w:rFonts w:ascii="Arial" w:hAnsi="Arial" w:cs="Arial"/>
              </w:rPr>
              <w:t>2022</w:t>
            </w:r>
          </w:p>
        </w:tc>
      </w:tr>
    </w:tbl>
    <w:p w14:paraId="0E66BFCC" w14:textId="07080550" w:rsidR="00C971CA" w:rsidRPr="00537F4A" w:rsidRDefault="00C971CA" w:rsidP="006D2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DE6E32" w14:textId="77777777" w:rsidR="00537F4A" w:rsidRDefault="00537F4A" w:rsidP="00537F4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2FC4B098" w14:textId="7A8D32AF" w:rsidR="006D231E" w:rsidRPr="00537F4A" w:rsidRDefault="006D231E" w:rsidP="00537F4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u w:val="single"/>
        </w:rPr>
      </w:pPr>
      <w:r w:rsidRPr="00537F4A">
        <w:rPr>
          <w:rFonts w:ascii="Arial" w:hAnsi="Arial" w:cs="Arial"/>
          <w:b/>
          <w:bCs/>
          <w:u w:val="single"/>
        </w:rPr>
        <w:t>Zespół Szkół Zawodowych Nr 6 im. Joachima Lelewela w Poznaniu</w:t>
      </w:r>
    </w:p>
    <w:p w14:paraId="578864E3" w14:textId="36B074E1" w:rsidR="00C971CA" w:rsidRPr="00537F4A" w:rsidRDefault="00E16EE0" w:rsidP="00537F4A">
      <w:pPr>
        <w:autoSpaceDE w:val="0"/>
        <w:autoSpaceDN w:val="0"/>
        <w:adjustRightInd w:val="0"/>
        <w:spacing w:after="0" w:line="276" w:lineRule="auto"/>
        <w:rPr>
          <w:rStyle w:val="lrzxr"/>
          <w:rFonts w:ascii="Arial" w:hAnsi="Arial" w:cs="Arial"/>
        </w:rPr>
      </w:pPr>
      <w:r w:rsidRPr="00537F4A">
        <w:rPr>
          <w:rStyle w:val="lrzxr"/>
          <w:rFonts w:ascii="Arial" w:hAnsi="Arial" w:cs="Arial"/>
        </w:rPr>
        <w:t xml:space="preserve">ul. </w:t>
      </w:r>
      <w:r w:rsidR="00C971CA" w:rsidRPr="00537F4A">
        <w:rPr>
          <w:rStyle w:val="lrzxr"/>
          <w:rFonts w:ascii="Arial" w:hAnsi="Arial" w:cs="Arial"/>
        </w:rPr>
        <w:t>Działyńskich 4/5, 61-727 Poznań</w:t>
      </w:r>
    </w:p>
    <w:p w14:paraId="39CAF398" w14:textId="39EFCE48" w:rsidR="00762569" w:rsidRPr="00537F4A" w:rsidRDefault="00762569" w:rsidP="006D231E">
      <w:pPr>
        <w:autoSpaceDE w:val="0"/>
        <w:autoSpaceDN w:val="0"/>
        <w:adjustRightInd w:val="0"/>
        <w:spacing w:after="0" w:line="240" w:lineRule="auto"/>
        <w:rPr>
          <w:rStyle w:val="lrzxr"/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2569" w:rsidRPr="00537F4A" w14:paraId="7CCD6502" w14:textId="77777777" w:rsidTr="00E16EE0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1178944" w14:textId="77777777" w:rsidR="00762569" w:rsidRPr="00537F4A" w:rsidRDefault="00762569" w:rsidP="000D05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7F4A">
              <w:rPr>
                <w:rFonts w:ascii="Arial" w:hAnsi="Arial" w:cs="Arial"/>
                <w:b/>
                <w:bCs/>
              </w:rPr>
              <w:t>Rodzaj wsparcia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EF9B624" w14:textId="77777777" w:rsidR="00762569" w:rsidRPr="00537F4A" w:rsidRDefault="00762569" w:rsidP="000D05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7F4A">
              <w:rPr>
                <w:rFonts w:ascii="Arial" w:hAnsi="Arial" w:cs="Arial"/>
                <w:b/>
                <w:bCs/>
              </w:rPr>
              <w:t>Daty realizacji wsparcia</w:t>
            </w:r>
          </w:p>
        </w:tc>
      </w:tr>
      <w:tr w:rsidR="00762569" w:rsidRPr="00537F4A" w14:paraId="22F3C3ED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6EA8E726" w14:textId="77777777" w:rsidR="00762569" w:rsidRPr="00537F4A" w:rsidRDefault="00762569" w:rsidP="000D0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Doposażenie pracowni</w:t>
            </w:r>
          </w:p>
        </w:tc>
        <w:tc>
          <w:tcPr>
            <w:tcW w:w="4531" w:type="dxa"/>
            <w:vAlign w:val="center"/>
          </w:tcPr>
          <w:p w14:paraId="60B88C85" w14:textId="55A9ECA4" w:rsidR="00762569" w:rsidRPr="00537F4A" w:rsidRDefault="001F2226" w:rsidP="000D05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7F4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537F4A">
              <w:rPr>
                <w:rFonts w:ascii="Arial" w:hAnsi="Arial" w:cs="Arial"/>
              </w:rPr>
              <w:t xml:space="preserve"> kwartał 2022</w:t>
            </w:r>
          </w:p>
        </w:tc>
      </w:tr>
      <w:tr w:rsidR="00762569" w:rsidRPr="00537F4A" w14:paraId="11712D58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03B0FFAF" w14:textId="26AF9327" w:rsidR="00762569" w:rsidRPr="00537F4A" w:rsidRDefault="00762569" w:rsidP="000D0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Studia podyplomowe dla nauczycieli: „</w:t>
            </w:r>
            <w:r w:rsidR="00A73315">
              <w:rPr>
                <w:rFonts w:ascii="Arial" w:hAnsi="Arial" w:cs="Arial"/>
              </w:rPr>
              <w:t>Agent celny</w:t>
            </w:r>
            <w:r w:rsidRPr="00537F4A">
              <w:rPr>
                <w:rFonts w:ascii="Arial" w:hAnsi="Arial" w:cs="Arial"/>
              </w:rPr>
              <w:t>”</w:t>
            </w:r>
          </w:p>
        </w:tc>
        <w:tc>
          <w:tcPr>
            <w:tcW w:w="4531" w:type="dxa"/>
            <w:vAlign w:val="center"/>
          </w:tcPr>
          <w:p w14:paraId="384D8842" w14:textId="5649339E" w:rsidR="00762569" w:rsidRPr="00537F4A" w:rsidRDefault="00523EE0" w:rsidP="000D05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11.</w:t>
            </w:r>
            <w:r w:rsidR="001E1CEC">
              <w:rPr>
                <w:rFonts w:ascii="Arial" w:hAnsi="Arial" w:cs="Arial"/>
              </w:rPr>
              <w:t xml:space="preserve">2021 – </w:t>
            </w:r>
            <w:r>
              <w:rPr>
                <w:rFonts w:ascii="Arial" w:hAnsi="Arial" w:cs="Arial"/>
              </w:rPr>
              <w:t>07.</w:t>
            </w:r>
            <w:r w:rsidR="001E1CEC" w:rsidRPr="00537F4A">
              <w:rPr>
                <w:rFonts w:ascii="Arial" w:hAnsi="Arial" w:cs="Arial"/>
              </w:rPr>
              <w:t>2022</w:t>
            </w:r>
          </w:p>
        </w:tc>
      </w:tr>
      <w:tr w:rsidR="00762569" w:rsidRPr="00537F4A" w14:paraId="4FE7F923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3DE549A2" w14:textId="1C998CE8" w:rsidR="00762569" w:rsidRPr="00537F4A" w:rsidRDefault="001C27D6" w:rsidP="000D0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 xml:space="preserve">Kurs druku 3 d - I </w:t>
            </w:r>
            <w:proofErr w:type="spellStart"/>
            <w:r w:rsidRPr="00537F4A">
              <w:rPr>
                <w:rFonts w:ascii="Arial" w:hAnsi="Arial" w:cs="Arial"/>
              </w:rPr>
              <w:t>i</w:t>
            </w:r>
            <w:proofErr w:type="spellEnd"/>
            <w:r w:rsidRPr="00537F4A">
              <w:rPr>
                <w:rFonts w:ascii="Arial" w:hAnsi="Arial" w:cs="Arial"/>
              </w:rPr>
              <w:t xml:space="preserve"> II stopnia dla nauczy</w:t>
            </w:r>
            <w:r w:rsidR="004A6CB1">
              <w:rPr>
                <w:rFonts w:ascii="Arial" w:hAnsi="Arial" w:cs="Arial"/>
              </w:rPr>
              <w:t>c</w:t>
            </w:r>
            <w:r w:rsidRPr="00537F4A">
              <w:rPr>
                <w:rFonts w:ascii="Arial" w:hAnsi="Arial" w:cs="Arial"/>
              </w:rPr>
              <w:t>ieli</w:t>
            </w:r>
          </w:p>
        </w:tc>
        <w:tc>
          <w:tcPr>
            <w:tcW w:w="4531" w:type="dxa"/>
            <w:vAlign w:val="center"/>
          </w:tcPr>
          <w:p w14:paraId="20469C54" w14:textId="7A7EF889" w:rsidR="00762569" w:rsidRPr="00537F4A" w:rsidRDefault="001F2226" w:rsidP="000D05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7F4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 - IV</w:t>
            </w:r>
            <w:r w:rsidRPr="00537F4A">
              <w:rPr>
                <w:rFonts w:ascii="Arial" w:hAnsi="Arial" w:cs="Arial"/>
              </w:rPr>
              <w:t xml:space="preserve"> kwartał 2022</w:t>
            </w:r>
          </w:p>
        </w:tc>
      </w:tr>
      <w:tr w:rsidR="00762569" w:rsidRPr="00537F4A" w14:paraId="50C2A214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114D9D84" w14:textId="57EFF418" w:rsidR="00762569" w:rsidRPr="00537F4A" w:rsidRDefault="001C27D6" w:rsidP="000D0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K</w:t>
            </w:r>
            <w:r w:rsidR="00762569" w:rsidRPr="00537F4A">
              <w:rPr>
                <w:rFonts w:ascii="Arial" w:hAnsi="Arial" w:cs="Arial"/>
              </w:rPr>
              <w:t xml:space="preserve">urs grafiki komputerowej 3 d - I </w:t>
            </w:r>
            <w:proofErr w:type="spellStart"/>
            <w:r w:rsidR="00762569" w:rsidRPr="00537F4A">
              <w:rPr>
                <w:rFonts w:ascii="Arial" w:hAnsi="Arial" w:cs="Arial"/>
              </w:rPr>
              <w:t>i</w:t>
            </w:r>
            <w:proofErr w:type="spellEnd"/>
            <w:r w:rsidR="00762569" w:rsidRPr="00537F4A">
              <w:rPr>
                <w:rFonts w:ascii="Arial" w:hAnsi="Arial" w:cs="Arial"/>
              </w:rPr>
              <w:t xml:space="preserve"> II stopnia dla nauczycieli</w:t>
            </w:r>
          </w:p>
        </w:tc>
        <w:tc>
          <w:tcPr>
            <w:tcW w:w="4531" w:type="dxa"/>
            <w:vAlign w:val="center"/>
          </w:tcPr>
          <w:p w14:paraId="69A096B6" w14:textId="74118837" w:rsidR="00762569" w:rsidRPr="00537F4A" w:rsidRDefault="001F2226" w:rsidP="000D05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7F4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 - IV</w:t>
            </w:r>
            <w:r w:rsidRPr="00537F4A">
              <w:rPr>
                <w:rFonts w:ascii="Arial" w:hAnsi="Arial" w:cs="Arial"/>
              </w:rPr>
              <w:t xml:space="preserve"> kwartał 2022</w:t>
            </w:r>
          </w:p>
        </w:tc>
      </w:tr>
      <w:tr w:rsidR="00762569" w:rsidRPr="00537F4A" w14:paraId="57B5F489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55D0AA90" w14:textId="77777777" w:rsidR="00762569" w:rsidRPr="00537F4A" w:rsidRDefault="00762569" w:rsidP="000D0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Staże uczniowskie</w:t>
            </w:r>
          </w:p>
        </w:tc>
        <w:tc>
          <w:tcPr>
            <w:tcW w:w="4531" w:type="dxa"/>
            <w:vAlign w:val="center"/>
          </w:tcPr>
          <w:p w14:paraId="412C3339" w14:textId="5B1BD2B7" w:rsidR="00762569" w:rsidRPr="00537F4A" w:rsidRDefault="00735679" w:rsidP="000D05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226">
              <w:rPr>
                <w:rFonts w:ascii="Arial" w:hAnsi="Arial" w:cs="Arial"/>
                <w:szCs w:val="20"/>
              </w:rPr>
              <w:t>27.06.2022 – 31.08.2022</w:t>
            </w:r>
          </w:p>
        </w:tc>
      </w:tr>
      <w:tr w:rsidR="00762569" w:rsidRPr="00537F4A" w14:paraId="6CE9CDBD" w14:textId="77777777" w:rsidTr="00537F4A">
        <w:trPr>
          <w:trHeight w:val="397"/>
        </w:trPr>
        <w:tc>
          <w:tcPr>
            <w:tcW w:w="4531" w:type="dxa"/>
            <w:vAlign w:val="center"/>
          </w:tcPr>
          <w:p w14:paraId="7A731C02" w14:textId="51E03D46" w:rsidR="00762569" w:rsidRPr="00537F4A" w:rsidRDefault="00762569" w:rsidP="000D0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7F4A">
              <w:rPr>
                <w:rFonts w:ascii="Arial" w:hAnsi="Arial" w:cs="Arial"/>
              </w:rPr>
              <w:t>Kurs dla uczniów: "</w:t>
            </w:r>
            <w:r w:rsidR="001F22B9" w:rsidRPr="00537F4A">
              <w:rPr>
                <w:rFonts w:ascii="Arial" w:hAnsi="Arial" w:cs="Arial"/>
              </w:rPr>
              <w:t>Obsługa wózków widłowych" + egzamin</w:t>
            </w:r>
          </w:p>
        </w:tc>
        <w:tc>
          <w:tcPr>
            <w:tcW w:w="4531" w:type="dxa"/>
            <w:vAlign w:val="center"/>
          </w:tcPr>
          <w:p w14:paraId="2D067CAD" w14:textId="6B970EA5" w:rsidR="00762569" w:rsidRPr="002D6FEB" w:rsidRDefault="002D6FEB" w:rsidP="000D0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– 30.09.</w:t>
            </w:r>
            <w:r w:rsidR="001F2226">
              <w:rPr>
                <w:rFonts w:ascii="Arial" w:hAnsi="Arial" w:cs="Arial"/>
              </w:rPr>
              <w:t>2021</w:t>
            </w:r>
          </w:p>
        </w:tc>
      </w:tr>
    </w:tbl>
    <w:p w14:paraId="3FC9859C" w14:textId="77777777" w:rsidR="00762569" w:rsidRPr="00537F4A" w:rsidRDefault="00762569" w:rsidP="006D2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62569" w:rsidRPr="00537F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4AAD" w14:textId="77777777" w:rsidR="00C846AE" w:rsidRDefault="00C846AE" w:rsidP="00CA1901">
      <w:pPr>
        <w:spacing w:after="0" w:line="240" w:lineRule="auto"/>
      </w:pPr>
      <w:r>
        <w:separator/>
      </w:r>
    </w:p>
  </w:endnote>
  <w:endnote w:type="continuationSeparator" w:id="0">
    <w:p w14:paraId="42DA9D28" w14:textId="77777777" w:rsidR="00C846AE" w:rsidRDefault="00C846AE" w:rsidP="00CA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Bold-Identity-H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1B3A" w14:textId="77777777" w:rsidR="00CA1901" w:rsidRPr="00387C8A" w:rsidRDefault="00CA1901" w:rsidP="00CA1901">
    <w:pPr>
      <w:autoSpaceDE w:val="0"/>
      <w:autoSpaceDN w:val="0"/>
      <w:adjustRightInd w:val="0"/>
      <w:jc w:val="center"/>
      <w:rPr>
        <w:rFonts w:ascii="Calibri" w:eastAsia="DroidSans-Bold-Identity-H" w:hAnsi="Calibri" w:cs="Arial"/>
        <w:bCs/>
        <w:sz w:val="16"/>
        <w:szCs w:val="16"/>
      </w:rPr>
    </w:pPr>
    <w:r w:rsidRPr="00387C8A">
      <w:rPr>
        <w:rFonts w:ascii="Calibri" w:hAnsi="Calibri"/>
        <w:sz w:val="16"/>
        <w:szCs w:val="16"/>
      </w:rPr>
      <w:t>Projekt „</w:t>
    </w:r>
    <w:r w:rsidRPr="00387C8A">
      <w:rPr>
        <w:rFonts w:ascii="Calibri" w:hAnsi="Calibri" w:cs="Arial"/>
        <w:bCs/>
        <w:sz w:val="16"/>
        <w:szCs w:val="16"/>
      </w:rPr>
      <w:t>Współpraca dla zawodowej przyszłości – podnoszenie efektywności kształcenia w ZSŁ, ZSH oraz ZSZ nr 6 w Poznaniu</w:t>
    </w:r>
    <w:r w:rsidRPr="00387C8A">
      <w:rPr>
        <w:rFonts w:ascii="Calibri" w:eastAsia="Arial" w:hAnsi="Calibri" w:cs="Arial"/>
        <w:spacing w:val="-4"/>
        <w:sz w:val="16"/>
        <w:szCs w:val="16"/>
      </w:rPr>
      <w:t xml:space="preserve">” </w:t>
    </w:r>
    <w:r w:rsidRPr="00387C8A">
      <w:rPr>
        <w:rFonts w:ascii="Calibri" w:hAnsi="Calibri"/>
        <w:sz w:val="16"/>
        <w:szCs w:val="16"/>
      </w:rPr>
      <w:t xml:space="preserve">współfinansowany przez Unię Europejską z Europejskiego Funduszu Społecznego </w:t>
    </w:r>
    <w:r w:rsidRPr="00387C8A">
      <w:rPr>
        <w:rFonts w:ascii="Calibri" w:hAnsi="Calibri"/>
        <w:sz w:val="16"/>
        <w:szCs w:val="16"/>
      </w:rPr>
      <w:br/>
      <w:t>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7493" w14:textId="77777777" w:rsidR="00C846AE" w:rsidRDefault="00C846AE" w:rsidP="00CA1901">
      <w:pPr>
        <w:spacing w:after="0" w:line="240" w:lineRule="auto"/>
      </w:pPr>
      <w:r>
        <w:separator/>
      </w:r>
    </w:p>
  </w:footnote>
  <w:footnote w:type="continuationSeparator" w:id="0">
    <w:p w14:paraId="0720EA18" w14:textId="77777777" w:rsidR="00C846AE" w:rsidRDefault="00C846AE" w:rsidP="00CA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9745" w14:textId="6E4E403A" w:rsidR="00CA1901" w:rsidRDefault="00CA1901">
    <w:pPr>
      <w:pStyle w:val="Nagwek"/>
    </w:pPr>
    <w:r>
      <w:rPr>
        <w:noProof/>
      </w:rPr>
      <w:drawing>
        <wp:inline distT="0" distB="0" distL="0" distR="0" wp14:anchorId="4B02D9D2" wp14:editId="12AB6649">
          <wp:extent cx="576072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6432"/>
    <w:multiLevelType w:val="hybridMultilevel"/>
    <w:tmpl w:val="D3D05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1F"/>
    <w:rsid w:val="0010151F"/>
    <w:rsid w:val="001632D6"/>
    <w:rsid w:val="001C27D6"/>
    <w:rsid w:val="001E1CEC"/>
    <w:rsid w:val="001F2226"/>
    <w:rsid w:val="001F22B9"/>
    <w:rsid w:val="00227627"/>
    <w:rsid w:val="0026767A"/>
    <w:rsid w:val="002D6FEB"/>
    <w:rsid w:val="002E2982"/>
    <w:rsid w:val="0030042F"/>
    <w:rsid w:val="00350E6D"/>
    <w:rsid w:val="00386E9C"/>
    <w:rsid w:val="004000DB"/>
    <w:rsid w:val="00432734"/>
    <w:rsid w:val="0046155C"/>
    <w:rsid w:val="004A37AE"/>
    <w:rsid w:val="004A6CB1"/>
    <w:rsid w:val="00523EE0"/>
    <w:rsid w:val="00524DAF"/>
    <w:rsid w:val="00537F4A"/>
    <w:rsid w:val="00670CE1"/>
    <w:rsid w:val="00670E9B"/>
    <w:rsid w:val="00671A48"/>
    <w:rsid w:val="006D231E"/>
    <w:rsid w:val="006D4661"/>
    <w:rsid w:val="00706F55"/>
    <w:rsid w:val="00735679"/>
    <w:rsid w:val="00762569"/>
    <w:rsid w:val="00843C11"/>
    <w:rsid w:val="0094250E"/>
    <w:rsid w:val="00A5157E"/>
    <w:rsid w:val="00A73315"/>
    <w:rsid w:val="00AD5F42"/>
    <w:rsid w:val="00C846AE"/>
    <w:rsid w:val="00C9315A"/>
    <w:rsid w:val="00C971CA"/>
    <w:rsid w:val="00CA1901"/>
    <w:rsid w:val="00CB3E3F"/>
    <w:rsid w:val="00DF217D"/>
    <w:rsid w:val="00E16EE0"/>
    <w:rsid w:val="00EF6D14"/>
    <w:rsid w:val="00F470BF"/>
    <w:rsid w:val="00F942F7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8B230"/>
  <w15:chartTrackingRefBased/>
  <w15:docId w15:val="{6AFC3011-3856-4052-9F16-A278B9DA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7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901"/>
  </w:style>
  <w:style w:type="paragraph" w:styleId="Stopka">
    <w:name w:val="footer"/>
    <w:basedOn w:val="Normalny"/>
    <w:link w:val="StopkaZnak"/>
    <w:uiPriority w:val="99"/>
    <w:unhideWhenUsed/>
    <w:rsid w:val="00CA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901"/>
  </w:style>
  <w:style w:type="table" w:styleId="Tabela-Siatka">
    <w:name w:val="Table Grid"/>
    <w:basedOn w:val="Standardowy"/>
    <w:uiPriority w:val="39"/>
    <w:rsid w:val="006D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C9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Hałuszczak</dc:creator>
  <cp:keywords/>
  <dc:description/>
  <cp:lastModifiedBy>Karina Hałuszczak</cp:lastModifiedBy>
  <cp:revision>2</cp:revision>
  <dcterms:created xsi:type="dcterms:W3CDTF">2022-02-16T07:00:00Z</dcterms:created>
  <dcterms:modified xsi:type="dcterms:W3CDTF">2022-02-16T07:00:00Z</dcterms:modified>
</cp:coreProperties>
</file>